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50A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09CD69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2BE0AC5B" w14:textId="51A1CB09" w:rsidR="001422FB" w:rsidRPr="007719C9" w:rsidRDefault="00F6078D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Net and Wall</w:t>
      </w:r>
      <w:r w:rsidR="004B72FB">
        <w:rPr>
          <w:b/>
          <w:i/>
          <w:sz w:val="28"/>
          <w:szCs w:val="28"/>
          <w:u w:val="single"/>
        </w:rPr>
        <w:t xml:space="preserve"> games</w:t>
      </w:r>
      <w:r w:rsidR="000F37C0">
        <w:rPr>
          <w:b/>
          <w:i/>
          <w:sz w:val="28"/>
          <w:szCs w:val="28"/>
          <w:u w:val="single"/>
        </w:rPr>
        <w:t xml:space="preserve"> (</w:t>
      </w:r>
      <w:proofErr w:type="gramStart"/>
      <w:r w:rsidR="000F37C0">
        <w:rPr>
          <w:b/>
          <w:i/>
          <w:sz w:val="28"/>
          <w:szCs w:val="28"/>
          <w:u w:val="single"/>
        </w:rPr>
        <w:t xml:space="preserve">Tennis) </w:t>
      </w:r>
      <w:r w:rsidR="00E51941">
        <w:rPr>
          <w:b/>
          <w:i/>
          <w:sz w:val="28"/>
          <w:szCs w:val="28"/>
          <w:u w:val="single"/>
        </w:rPr>
        <w:t xml:space="preserve"> KS</w:t>
      </w:r>
      <w:proofErr w:type="gramEnd"/>
      <w:r w:rsidR="00E51941">
        <w:rPr>
          <w:b/>
          <w:i/>
          <w:sz w:val="28"/>
          <w:szCs w:val="28"/>
          <w:u w:val="single"/>
        </w:rPr>
        <w:t>1 2.1</w:t>
      </w:r>
    </w:p>
    <w:p w14:paraId="6540E890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626BD6C" w14:textId="1DBBC7B5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173D9B4C" w14:textId="47E93755" w:rsidR="001422FB" w:rsidRDefault="000F37C0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DBEAE" wp14:editId="188FF840">
                <wp:simplePos x="0" y="0"/>
                <wp:positionH relativeFrom="column">
                  <wp:posOffset>3368040</wp:posOffset>
                </wp:positionH>
                <wp:positionV relativeFrom="paragraph">
                  <wp:posOffset>57150</wp:posOffset>
                </wp:positionV>
                <wp:extent cx="2743200" cy="28600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8663B" w14:textId="0B28E741" w:rsidR="00645A7F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Harry Ansell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Anxo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Steinwag</w:t>
                            </w:r>
                            <w:proofErr w:type="spellEnd"/>
                          </w:p>
                          <w:p w14:paraId="599FC122" w14:textId="3B3C6F6C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Mariana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Balesdens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Valle           Niamh Taylor</w:t>
                            </w:r>
                          </w:p>
                          <w:p w14:paraId="68BE647D" w14:textId="188B4EAA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Siobhan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Bayliss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Samuel Willis</w:t>
                            </w:r>
                            <w:bookmarkStart w:id="0" w:name="_GoBack"/>
                            <w:bookmarkEnd w:id="0"/>
                          </w:p>
                          <w:p w14:paraId="12B862FD" w14:textId="79009E3C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Reagan Bennetts</w:t>
                            </w:r>
                          </w:p>
                          <w:p w14:paraId="72CE8CE8" w14:textId="0A149176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Imogen Bloomer</w:t>
                            </w:r>
                          </w:p>
                          <w:p w14:paraId="27C34AAD" w14:textId="42A2B4F5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Eloise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Boorman</w:t>
                            </w:r>
                            <w:proofErr w:type="spellEnd"/>
                          </w:p>
                          <w:p w14:paraId="521D21B3" w14:textId="124C0A00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Aiden Cole</w:t>
                            </w:r>
                          </w:p>
                          <w:p w14:paraId="7704E82D" w14:textId="4938B16C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Josh Croft</w:t>
                            </w:r>
                          </w:p>
                          <w:p w14:paraId="0A285B06" w14:textId="2B5B65FD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Jenny Ding</w:t>
                            </w:r>
                          </w:p>
                          <w:p w14:paraId="1EFB5793" w14:textId="65D79C6D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Ellicia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Hall</w:t>
                            </w:r>
                          </w:p>
                          <w:p w14:paraId="61CBE330" w14:textId="532F9D76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Caitlin Hartshorne</w:t>
                            </w:r>
                          </w:p>
                          <w:p w14:paraId="1B98E255" w14:textId="1855D772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Lucas Hicken</w:t>
                            </w:r>
                          </w:p>
                          <w:p w14:paraId="64B895C0" w14:textId="45E56716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Daniel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Hiles</w:t>
                            </w:r>
                            <w:proofErr w:type="spellEnd"/>
                          </w:p>
                          <w:p w14:paraId="3036EB16" w14:textId="6AD3E284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Jacob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Jagroo</w:t>
                            </w:r>
                            <w:proofErr w:type="spellEnd"/>
                          </w:p>
                          <w:p w14:paraId="0CB08466" w14:textId="3ED9762D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Alyssa Lau</w:t>
                            </w:r>
                          </w:p>
                          <w:p w14:paraId="5DA5DB43" w14:textId="48EB7D9E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Lola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Lioyd</w:t>
                            </w:r>
                            <w:proofErr w:type="spellEnd"/>
                          </w:p>
                          <w:p w14:paraId="37977836" w14:textId="43148003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Oscar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Lydon</w:t>
                            </w:r>
                            <w:proofErr w:type="spellEnd"/>
                          </w:p>
                          <w:p w14:paraId="0D3EF39D" w14:textId="36C8ADEB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James McCoy</w:t>
                            </w:r>
                          </w:p>
                          <w:p w14:paraId="047FD2DA" w14:textId="51C0CE72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Isabella Ryley</w:t>
                            </w:r>
                          </w:p>
                          <w:p w14:paraId="2CBC6022" w14:textId="1F3613D1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Corey Simpson</w:t>
                            </w:r>
                          </w:p>
                          <w:p w14:paraId="6CBCB9F0" w14:textId="1E8A6F20" w:rsidR="001642E0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Singh</w:t>
                            </w:r>
                          </w:p>
                          <w:p w14:paraId="78A2F47E" w14:textId="3FD5E116" w:rsidR="001642E0" w:rsidRPr="0093430E" w:rsidRDefault="001642E0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Ava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BEA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2pt;margin-top:4.5pt;width:3in;height:22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" filled="f" stroked="f">
                <v:textbox>
                  <w:txbxContent>
                    <w:p w14:paraId="2188663B" w14:textId="0B28E741" w:rsidR="00645A7F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Harry Ansell                            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Anxo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Steinwag</w:t>
                      </w:r>
                      <w:proofErr w:type="spellEnd"/>
                    </w:p>
                    <w:p w14:paraId="599FC122" w14:textId="3B3C6F6C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Mariana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Balesdens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Valle           Niamh Taylor</w:t>
                      </w:r>
                    </w:p>
                    <w:p w14:paraId="68BE647D" w14:textId="188B4EAA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Siobhan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Bayliss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                     Samuel Willis</w:t>
                      </w:r>
                      <w:bookmarkStart w:id="1" w:name="_GoBack"/>
                      <w:bookmarkEnd w:id="1"/>
                    </w:p>
                    <w:p w14:paraId="12B862FD" w14:textId="79009E3C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Reagan Bennetts</w:t>
                      </w:r>
                    </w:p>
                    <w:p w14:paraId="72CE8CE8" w14:textId="0A149176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Imogen Bloomer</w:t>
                      </w:r>
                    </w:p>
                    <w:p w14:paraId="27C34AAD" w14:textId="42A2B4F5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Eloise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Boorman</w:t>
                      </w:r>
                      <w:proofErr w:type="spellEnd"/>
                    </w:p>
                    <w:p w14:paraId="521D21B3" w14:textId="124C0A00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Aiden Cole</w:t>
                      </w:r>
                    </w:p>
                    <w:p w14:paraId="7704E82D" w14:textId="4938B16C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Josh Croft</w:t>
                      </w:r>
                    </w:p>
                    <w:p w14:paraId="0A285B06" w14:textId="2B5B65FD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Jenny Ding</w:t>
                      </w:r>
                    </w:p>
                    <w:p w14:paraId="1EFB5793" w14:textId="65D79C6D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Ellicia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Hall</w:t>
                      </w:r>
                    </w:p>
                    <w:p w14:paraId="61CBE330" w14:textId="532F9D76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Caitlin Hartshorne</w:t>
                      </w:r>
                    </w:p>
                    <w:p w14:paraId="1B98E255" w14:textId="1855D772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Lucas Hicken</w:t>
                      </w:r>
                    </w:p>
                    <w:p w14:paraId="64B895C0" w14:textId="45E56716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Daniel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Hiles</w:t>
                      </w:r>
                      <w:proofErr w:type="spellEnd"/>
                    </w:p>
                    <w:p w14:paraId="3036EB16" w14:textId="6AD3E284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Jacob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Jagroo</w:t>
                      </w:r>
                      <w:proofErr w:type="spellEnd"/>
                    </w:p>
                    <w:p w14:paraId="0CB08466" w14:textId="3ED9762D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Alyssa Lau</w:t>
                      </w:r>
                    </w:p>
                    <w:p w14:paraId="5DA5DB43" w14:textId="48EB7D9E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Lola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Lioyd</w:t>
                      </w:r>
                      <w:proofErr w:type="spellEnd"/>
                    </w:p>
                    <w:p w14:paraId="37977836" w14:textId="43148003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Oscar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Lydon</w:t>
                      </w:r>
                      <w:proofErr w:type="spellEnd"/>
                    </w:p>
                    <w:p w14:paraId="0D3EF39D" w14:textId="36C8ADEB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James McCoy</w:t>
                      </w:r>
                    </w:p>
                    <w:p w14:paraId="047FD2DA" w14:textId="51C0CE72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Isabella Ryley</w:t>
                      </w:r>
                    </w:p>
                    <w:p w14:paraId="2CBC6022" w14:textId="1F3613D1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Corey Simpson</w:t>
                      </w:r>
                    </w:p>
                    <w:p w14:paraId="6CBCB9F0" w14:textId="1E8A6F20" w:rsidR="001642E0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Anand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Singh</w:t>
                      </w:r>
                    </w:p>
                    <w:p w14:paraId="78A2F47E" w14:textId="3FD5E116" w:rsidR="001642E0" w:rsidRPr="0093430E" w:rsidRDefault="001642E0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Ava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D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A510A" wp14:editId="64C0790E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3067050" cy="2974340"/>
                <wp:effectExtent l="0" t="0" r="317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1AC0" id="Rectangle 3" o:spid="_x0000_s1026" style="position:absolute;margin-left:258pt;margin-top:4.55pt;width:241.5pt;height:2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" filled="f" strokecolor="black [3213]" strokeweight="2pt"/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5055" wp14:editId="21389509">
                <wp:simplePos x="0" y="0"/>
                <wp:positionH relativeFrom="column">
                  <wp:posOffset>-304800</wp:posOffset>
                </wp:positionH>
                <wp:positionV relativeFrom="paragraph">
                  <wp:posOffset>114935</wp:posOffset>
                </wp:positionV>
                <wp:extent cx="3295650" cy="2857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AC7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6019D601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forehand and backhand shots increasingly well in the games they play </w:t>
                            </w:r>
                          </w:p>
                          <w:p w14:paraId="5A33C9AA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the volley in games when the opportunity arises </w:t>
                            </w:r>
                          </w:p>
                          <w:p w14:paraId="0FCC6EC7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the skills they prefer with competence and consistency </w:t>
                            </w:r>
                          </w:p>
                          <w:p w14:paraId="30C290FA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Understand the need for tactics </w:t>
                            </w:r>
                          </w:p>
                          <w:p w14:paraId="334081A4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Start to choose and use some tactics effectively </w:t>
                            </w:r>
                          </w:p>
                          <w:p w14:paraId="4CBA3A9B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Play cooperatively with a partner </w:t>
                            </w:r>
                          </w:p>
                          <w:p w14:paraId="1F6737D5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Apply rules consistently and fairly </w:t>
                            </w:r>
                          </w:p>
                          <w:p w14:paraId="55D5B2F4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Identify appropriate exercises and activities for warming up </w:t>
                            </w:r>
                          </w:p>
                          <w:p w14:paraId="023F2CE9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Recognise how these games make their bodies work </w:t>
                            </w:r>
                          </w:p>
                          <w:p w14:paraId="4CAA9A32" w14:textId="77777777" w:rsidR="00A42868" w:rsidRPr="001E46FB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Pick out what they and others do well and suggest ideas for practise </w:t>
                            </w:r>
                            <w:r w:rsidR="0084295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5D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8" w:rsidRPr="001E46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A50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9.05pt;width:259.5pt;height:2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06F42AC7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6019D601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forehand and backhand shots increasingly well in the games they play </w:t>
                      </w:r>
                    </w:p>
                    <w:p w14:paraId="5A33C9AA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the volley in games when the opportunity arises </w:t>
                      </w:r>
                    </w:p>
                    <w:p w14:paraId="0FCC6EC7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the skills they prefer with competence and consistency </w:t>
                      </w:r>
                    </w:p>
                    <w:p w14:paraId="30C290FA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Understand the need for tactics </w:t>
                      </w:r>
                    </w:p>
                    <w:p w14:paraId="334081A4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Start to choose and use some tactics effectively </w:t>
                      </w:r>
                    </w:p>
                    <w:p w14:paraId="4CBA3A9B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Play cooperatively with a partner </w:t>
                      </w:r>
                    </w:p>
                    <w:p w14:paraId="1F6737D5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Apply rules consistently and fairly </w:t>
                      </w:r>
                    </w:p>
                    <w:p w14:paraId="55D5B2F4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Identify appropriate exercises and activities for warming up </w:t>
                      </w:r>
                    </w:p>
                    <w:p w14:paraId="023F2CE9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Recognise how these games make their bodies work </w:t>
                      </w:r>
                    </w:p>
                    <w:p w14:paraId="4CAA9A32" w14:textId="77777777" w:rsidR="00A42868" w:rsidRPr="001E46FB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Pick out what they and others do well and suggest ideas for practise </w:t>
                      </w:r>
                      <w:r w:rsidR="0084295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C5D3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2868" w:rsidRPr="001E46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7B7BE4" w14:textId="052F95EB" w:rsidR="001422FB" w:rsidRDefault="001422FB">
      <w:pPr>
        <w:pStyle w:val="NoSpacing"/>
        <w:jc w:val="center"/>
      </w:pPr>
    </w:p>
    <w:p w14:paraId="694CA607" w14:textId="05FF2604" w:rsidR="001422FB" w:rsidRDefault="000F37C0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FAD1B" wp14:editId="0EAD9F19">
                <wp:simplePos x="0" y="0"/>
                <wp:positionH relativeFrom="column">
                  <wp:posOffset>3365500</wp:posOffset>
                </wp:positionH>
                <wp:positionV relativeFrom="paragraph">
                  <wp:posOffset>2800985</wp:posOffset>
                </wp:positionV>
                <wp:extent cx="2857500" cy="21755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56B54" w14:textId="597CEC44" w:rsidR="00F03D8F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Jared Plumb</w:t>
                            </w:r>
                          </w:p>
                          <w:p w14:paraId="4BC4D71A" w14:textId="717E1AF2" w:rsidR="001642E0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Lyla Plumb</w:t>
                            </w:r>
                          </w:p>
                          <w:p w14:paraId="2880D528" w14:textId="677FCBDA" w:rsidR="001642E0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Isabella Ryley</w:t>
                            </w:r>
                          </w:p>
                          <w:p w14:paraId="0DDCB7B1" w14:textId="77777777" w:rsidR="001642E0" w:rsidRPr="000F37C0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D1B" id="Text Box 10" o:spid="_x0000_s1028" type="#_x0000_t202" style="position:absolute;margin-left:265pt;margin-top:220.55pt;width:225pt;height:17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" filled="f" stroked="f">
                <v:textbox>
                  <w:txbxContent>
                    <w:p w14:paraId="6D956B54" w14:textId="597CEC44" w:rsidR="00F03D8F" w:rsidRDefault="001642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Jared Plumb</w:t>
                      </w:r>
                    </w:p>
                    <w:p w14:paraId="4BC4D71A" w14:textId="717E1AF2" w:rsidR="001642E0" w:rsidRDefault="001642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Lyla Plumb</w:t>
                      </w:r>
                    </w:p>
                    <w:p w14:paraId="2880D528" w14:textId="677FCBDA" w:rsidR="001642E0" w:rsidRDefault="001642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Isabella Ryley</w:t>
                      </w:r>
                    </w:p>
                    <w:p w14:paraId="0DDCB7B1" w14:textId="77777777" w:rsidR="001642E0" w:rsidRPr="000F37C0" w:rsidRDefault="001642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43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9F32F" wp14:editId="6EDC127F">
                <wp:simplePos x="0" y="0"/>
                <wp:positionH relativeFrom="column">
                  <wp:posOffset>3480435</wp:posOffset>
                </wp:positionH>
                <wp:positionV relativeFrom="paragraph">
                  <wp:posOffset>5434330</wp:posOffset>
                </wp:positionV>
                <wp:extent cx="2628900" cy="2057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678E0" w14:textId="63F40606" w:rsidR="00645A7F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Haroon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Fazal</w:t>
                            </w:r>
                            <w:proofErr w:type="spellEnd"/>
                          </w:p>
                          <w:p w14:paraId="6C646E9A" w14:textId="1B27D2BA" w:rsidR="001642E0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Mason Gibbons</w:t>
                            </w:r>
                          </w:p>
                          <w:p w14:paraId="23980C97" w14:textId="77777777" w:rsidR="001642E0" w:rsidRPr="000F37C0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F32F" id="Text Box 11" o:spid="_x0000_s1029" type="#_x0000_t202" style="position:absolute;margin-left:274.05pt;margin-top:427.9pt;width:207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" filled="f" stroked="f">
                <v:textbox>
                  <w:txbxContent>
                    <w:p w14:paraId="7E0678E0" w14:textId="63F40606" w:rsidR="00645A7F" w:rsidRDefault="001642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Haroon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Fazal</w:t>
                      </w:r>
                      <w:proofErr w:type="spellEnd"/>
                    </w:p>
                    <w:p w14:paraId="6C646E9A" w14:textId="1B27D2BA" w:rsidR="001642E0" w:rsidRDefault="001642E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Mason Gibbons</w:t>
                      </w:r>
                    </w:p>
                    <w:p w14:paraId="23980C97" w14:textId="77777777" w:rsidR="001642E0" w:rsidRPr="000F37C0" w:rsidRDefault="001642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64D57" wp14:editId="23C7044B">
                <wp:simplePos x="0" y="0"/>
                <wp:positionH relativeFrom="column">
                  <wp:posOffset>3276600</wp:posOffset>
                </wp:positionH>
                <wp:positionV relativeFrom="paragraph">
                  <wp:posOffset>2781935</wp:posOffset>
                </wp:positionV>
                <wp:extent cx="3067050" cy="2197735"/>
                <wp:effectExtent l="0" t="0" r="3175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8ACDB" id="Rectangle 4" o:spid="_x0000_s1026" style="position:absolute;margin-left:258pt;margin-top:219.05pt;width:241.5pt;height:17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" filled="f" strokecolor="black [3213]" strokeweight="2pt"/>
            </w:pict>
          </mc:Fallback>
        </mc:AlternateContent>
      </w:r>
      <w:r w:rsidR="008429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BF6F" wp14:editId="3847ABC3">
                <wp:simplePos x="0" y="0"/>
                <wp:positionH relativeFrom="column">
                  <wp:posOffset>-295275</wp:posOffset>
                </wp:positionH>
                <wp:positionV relativeFrom="paragraph">
                  <wp:posOffset>5355590</wp:posOffset>
                </wp:positionV>
                <wp:extent cx="3295650" cy="2720975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2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F31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20363EB5" w14:textId="77777777" w:rsidR="00DC7E50" w:rsidRPr="00DC7E50" w:rsidRDefault="009B0A7A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C7E50">
                              <w:rPr>
                                <w:i/>
                                <w:sz w:val="18"/>
                                <w:szCs w:val="18"/>
                              </w:rPr>
                              <w:t>play full games based on short tennis</w:t>
                            </w:r>
                          </w:p>
                          <w:p w14:paraId="5C106ECF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use a wide range of shots in games, with a good degree of consistency and accuracy</w:t>
                            </w:r>
                          </w:p>
                          <w:p w14:paraId="7D77EFDC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work collaboratively with a partner</w:t>
                            </w:r>
                          </w:p>
                          <w:p w14:paraId="7D39C401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organise themselves well in a team </w:t>
                            </w:r>
                          </w:p>
                          <w:p w14:paraId="2C214896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understand the need for different tactics </w:t>
                            </w:r>
                          </w:p>
                          <w:p w14:paraId="13EA5D77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choose and use tactics effectively </w:t>
                            </w:r>
                          </w:p>
                          <w:p w14:paraId="21104FD6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lead others in short warm up routines, selecting safe and appropriate activities and exercises. </w:t>
                            </w:r>
                          </w:p>
                          <w:p w14:paraId="09D381AA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Identify strengths and weaknesses in their own and others’ play, and suggest practises that will lead to improvement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7BF6F" id="_x0000_s1027" type="#_x0000_t202" style="position:absolute;margin-left:-23.25pt;margin-top:421.7pt;width:259.5pt;height:214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01F7F31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20363EB5" w14:textId="77777777" w:rsidR="00DC7E50" w:rsidRPr="00DC7E50" w:rsidRDefault="009B0A7A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C7E50">
                        <w:rPr>
                          <w:i/>
                          <w:sz w:val="18"/>
                          <w:szCs w:val="18"/>
                        </w:rPr>
                        <w:t>play full games based on short tennis</w:t>
                      </w:r>
                    </w:p>
                    <w:p w14:paraId="5C106ECF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use a wide range of shots in games, with a good degree of consistency and accuracy</w:t>
                      </w:r>
                    </w:p>
                    <w:p w14:paraId="7D77EFDC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work collaboratively with a partner</w:t>
                      </w:r>
                    </w:p>
                    <w:p w14:paraId="7D39C401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organise themselves well in a team </w:t>
                      </w:r>
                    </w:p>
                    <w:p w14:paraId="2C214896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understand the need for different tactics </w:t>
                      </w:r>
                    </w:p>
                    <w:p w14:paraId="13EA5D77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choose and use tactics effectively </w:t>
                      </w:r>
                    </w:p>
                    <w:p w14:paraId="21104FD6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lead others in short warm up routines, selecting safe and appropriate activities and exercises. </w:t>
                      </w:r>
                    </w:p>
                    <w:p w14:paraId="09D381AA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Identify strengths and weaknesses in their own and others’ play, and suggest practises that will lead to improvement </w:t>
                      </w:r>
                    </w:p>
                  </w:txbxContent>
                </v:textbox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38A6" wp14:editId="67AB05DA">
                <wp:simplePos x="0" y="0"/>
                <wp:positionH relativeFrom="column">
                  <wp:posOffset>2895600</wp:posOffset>
                </wp:positionH>
                <wp:positionV relativeFrom="paragraph">
                  <wp:posOffset>6089015</wp:posOffset>
                </wp:positionV>
                <wp:extent cx="504825" cy="2190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8pt;margin-top:479.45pt;width:39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" adj="16913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7C53" wp14:editId="250A46DC">
                <wp:simplePos x="0" y="0"/>
                <wp:positionH relativeFrom="column">
                  <wp:posOffset>2895600</wp:posOffset>
                </wp:positionH>
                <wp:positionV relativeFrom="paragraph">
                  <wp:posOffset>3564890</wp:posOffset>
                </wp:positionV>
                <wp:extent cx="504825" cy="21907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28pt;margin-top:280.7pt;width:39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" adj="16913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D1D12" wp14:editId="4E9731A4">
                <wp:simplePos x="0" y="0"/>
                <wp:positionH relativeFrom="column">
                  <wp:posOffset>2895600</wp:posOffset>
                </wp:positionH>
                <wp:positionV relativeFrom="paragraph">
                  <wp:posOffset>916940</wp:posOffset>
                </wp:positionV>
                <wp:extent cx="504825" cy="21907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36F28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28pt;margin-top:72.2pt;width:39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" adj="16913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109A" wp14:editId="2CB6585D">
                <wp:simplePos x="0" y="0"/>
                <wp:positionH relativeFrom="column">
                  <wp:posOffset>3276600</wp:posOffset>
                </wp:positionH>
                <wp:positionV relativeFrom="paragraph">
                  <wp:posOffset>5355590</wp:posOffset>
                </wp:positionV>
                <wp:extent cx="3067050" cy="2197735"/>
                <wp:effectExtent l="0" t="0" r="31750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908AD" id="Rectangle 5" o:spid="_x0000_s1026" style="position:absolute;margin-left:258pt;margin-top:421.7pt;width:241.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4E0E" wp14:editId="264A2EDA">
                <wp:simplePos x="0" y="0"/>
                <wp:positionH relativeFrom="column">
                  <wp:posOffset>-304800</wp:posOffset>
                </wp:positionH>
                <wp:positionV relativeFrom="paragraph">
                  <wp:posOffset>2745740</wp:posOffset>
                </wp:positionV>
                <wp:extent cx="3295650" cy="2226945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26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6711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12F1CE3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Play games with help</w:t>
                            </w:r>
                          </w:p>
                          <w:p w14:paraId="6181FCE9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a small range of basic shots on both sides of the body </w:t>
                            </w:r>
                          </w:p>
                          <w:p w14:paraId="52D04F0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With help get games to flow</w:t>
                            </w:r>
                          </w:p>
                          <w:p w14:paraId="1C75D92E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Apply some basic tactics </w:t>
                            </w:r>
                          </w:p>
                          <w:p w14:paraId="70196E4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Recognise the need to warm up and carry out exercises safely</w:t>
                            </w:r>
                          </w:p>
                          <w:p w14:paraId="1AA9BA2C" w14:textId="77777777" w:rsidR="00A42868" w:rsidRPr="001E46FB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when they and others are playing well and identify why, with help. </w:t>
                            </w:r>
                            <w:r w:rsidR="0084295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D3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8" w:rsidRPr="001E4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74E0E" id="_x0000_s1028" type="#_x0000_t202" style="position:absolute;margin-left:-24pt;margin-top:216.2pt;width:259.5pt;height:17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3D0F6711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12F1CE3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Play games with help</w:t>
                      </w:r>
                    </w:p>
                    <w:p w14:paraId="6181FCE9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Use a small range of basic shots on both sides of the body </w:t>
                      </w:r>
                    </w:p>
                    <w:p w14:paraId="52D04F0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With help get games to flow</w:t>
                      </w:r>
                    </w:p>
                    <w:p w14:paraId="1C75D92E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Apply some basic tactics </w:t>
                      </w:r>
                    </w:p>
                    <w:p w14:paraId="70196E4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Recognise the need to warm up and carry out exercises safely</w:t>
                      </w:r>
                    </w:p>
                    <w:p w14:paraId="1AA9BA2C" w14:textId="77777777" w:rsidR="00A42868" w:rsidRPr="001E46FB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Recognise when they and others are playing well and identify why, with help. </w:t>
                      </w:r>
                      <w:r w:rsidR="0084295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D3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42868" w:rsidRPr="001E46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04A1B"/>
    <w:rsid w:val="000A6210"/>
    <w:rsid w:val="000C2F00"/>
    <w:rsid w:val="000C60F5"/>
    <w:rsid w:val="000F37C0"/>
    <w:rsid w:val="001422FB"/>
    <w:rsid w:val="001642E0"/>
    <w:rsid w:val="001E46FB"/>
    <w:rsid w:val="001F77C9"/>
    <w:rsid w:val="00282311"/>
    <w:rsid w:val="002D030C"/>
    <w:rsid w:val="002D50C8"/>
    <w:rsid w:val="003665D1"/>
    <w:rsid w:val="003A08B1"/>
    <w:rsid w:val="00484EE1"/>
    <w:rsid w:val="004A5D66"/>
    <w:rsid w:val="004B72FB"/>
    <w:rsid w:val="0051729A"/>
    <w:rsid w:val="005C4DEC"/>
    <w:rsid w:val="00603082"/>
    <w:rsid w:val="00624EC7"/>
    <w:rsid w:val="00645A7F"/>
    <w:rsid w:val="007719C9"/>
    <w:rsid w:val="007B22A2"/>
    <w:rsid w:val="007B3654"/>
    <w:rsid w:val="007D4C6F"/>
    <w:rsid w:val="0081481A"/>
    <w:rsid w:val="0084295C"/>
    <w:rsid w:val="008A70AE"/>
    <w:rsid w:val="009315E6"/>
    <w:rsid w:val="0093430E"/>
    <w:rsid w:val="009B0A7A"/>
    <w:rsid w:val="009D486D"/>
    <w:rsid w:val="00A416EA"/>
    <w:rsid w:val="00A42868"/>
    <w:rsid w:val="00B1298E"/>
    <w:rsid w:val="00BC5D30"/>
    <w:rsid w:val="00C42ED7"/>
    <w:rsid w:val="00C539A4"/>
    <w:rsid w:val="00CC6F49"/>
    <w:rsid w:val="00D13711"/>
    <w:rsid w:val="00D21998"/>
    <w:rsid w:val="00DB15D0"/>
    <w:rsid w:val="00DB40C7"/>
    <w:rsid w:val="00DC7E50"/>
    <w:rsid w:val="00E012C8"/>
    <w:rsid w:val="00E10F28"/>
    <w:rsid w:val="00E51941"/>
    <w:rsid w:val="00F03D8F"/>
    <w:rsid w:val="00F6078D"/>
    <w:rsid w:val="00F6696F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4F7289-4F3B-7647-918D-0A749D59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Microsoft Office User</cp:lastModifiedBy>
  <cp:revision>2</cp:revision>
  <dcterms:created xsi:type="dcterms:W3CDTF">2018-01-11T12:42:00Z</dcterms:created>
  <dcterms:modified xsi:type="dcterms:W3CDTF">2018-01-11T12:42:00Z</dcterms:modified>
</cp:coreProperties>
</file>